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D3" w:rsidRDefault="001C6FD3" w:rsidP="001C6FD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842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Завдання з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технологій</w:t>
      </w:r>
      <w:r w:rsidRPr="008842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11–А</w:t>
      </w:r>
      <w:r w:rsidRPr="008842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</w:t>
      </w:r>
    </w:p>
    <w:p w:rsidR="001C6FD3" w:rsidRPr="00C03169" w:rsidRDefault="001C6FD3" w:rsidP="001C6FD3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Розділ 8.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Підручник В.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Туташинський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Технології 10(11),  ст. 17</w:t>
      </w:r>
      <w:r w:rsidR="003F76DA">
        <w:rPr>
          <w:rFonts w:ascii="Times New Roman" w:hAnsi="Times New Roman" w:cs="Times New Roman"/>
          <w:sz w:val="32"/>
          <w:szCs w:val="32"/>
          <w:lang w:val="uk-UA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. Розробити проект «Ро</w:t>
      </w:r>
      <w:r w:rsidR="003F76DA">
        <w:rPr>
          <w:rFonts w:ascii="Times New Roman" w:hAnsi="Times New Roman" w:cs="Times New Roman"/>
          <w:sz w:val="32"/>
          <w:szCs w:val="32"/>
          <w:lang w:val="uk-UA"/>
        </w:rPr>
        <w:t>бот Валлі</w:t>
      </w:r>
      <w:r w:rsidR="00632116">
        <w:rPr>
          <w:rFonts w:ascii="Times New Roman" w:hAnsi="Times New Roman" w:cs="Times New Roman"/>
          <w:sz w:val="32"/>
          <w:szCs w:val="32"/>
          <w:lang w:val="uk-UA"/>
        </w:rPr>
        <w:t xml:space="preserve"> для збирання сміття та відходів матеріалів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uk-UA"/>
        </w:rPr>
        <w:t>» (роботу представити у вигляді презентації)</w:t>
      </w:r>
      <w:r w:rsidR="003F76DA">
        <w:rPr>
          <w:rFonts w:ascii="Times New Roman" w:hAnsi="Times New Roman" w:cs="Times New Roman"/>
          <w:sz w:val="32"/>
          <w:szCs w:val="32"/>
          <w:lang w:val="uk-UA"/>
        </w:rPr>
        <w:t>. В робот</w:t>
      </w:r>
      <w:r w:rsidR="00632116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="003F76DA">
        <w:rPr>
          <w:rFonts w:ascii="Times New Roman" w:hAnsi="Times New Roman" w:cs="Times New Roman"/>
          <w:sz w:val="32"/>
          <w:szCs w:val="32"/>
          <w:lang w:val="uk-UA"/>
        </w:rPr>
        <w:t xml:space="preserve"> в</w:t>
      </w:r>
      <w:r w:rsidR="00632116">
        <w:rPr>
          <w:rFonts w:ascii="Times New Roman" w:hAnsi="Times New Roman" w:cs="Times New Roman"/>
          <w:sz w:val="32"/>
          <w:szCs w:val="32"/>
          <w:lang w:val="uk-UA"/>
        </w:rPr>
        <w:t xml:space="preserve">ключити інформацію про види роботів, забруднення оточуючого середовища відходами матеріалів. </w:t>
      </w:r>
    </w:p>
    <w:p w:rsidR="00B711D8" w:rsidRDefault="00632116"/>
    <w:sectPr w:rsidR="00B7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8E"/>
    <w:rsid w:val="001C6FD3"/>
    <w:rsid w:val="003F76DA"/>
    <w:rsid w:val="00632116"/>
    <w:rsid w:val="00702FB6"/>
    <w:rsid w:val="008057AC"/>
    <w:rsid w:val="00B3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4</cp:revision>
  <dcterms:created xsi:type="dcterms:W3CDTF">2004-07-01T01:07:00Z</dcterms:created>
  <dcterms:modified xsi:type="dcterms:W3CDTF">2004-06-30T23:17:00Z</dcterms:modified>
</cp:coreProperties>
</file>